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7D5BD" w14:textId="77777777" w:rsidR="00BB4FB4" w:rsidRPr="00BB4FB4" w:rsidRDefault="00BB4FB4" w:rsidP="00BB4FB4">
      <w:pPr>
        <w:spacing w:after="0"/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BB4FB4">
        <w:rPr>
          <w:rFonts w:asciiTheme="majorHAnsi" w:hAnsiTheme="majorHAnsi" w:cstheme="majorHAnsi"/>
          <w:b/>
          <w:color w:val="FF0000"/>
          <w:sz w:val="28"/>
          <w:szCs w:val="28"/>
        </w:rPr>
        <w:t>CHỦ ĐỀ 5: THIÊN NHIÊN TƯƠI ĐẸP (4 TIẾT)</w:t>
      </w:r>
    </w:p>
    <w:p w14:paraId="177F8D47" w14:textId="77777777" w:rsidR="00BB4FB4" w:rsidRPr="00BB4FB4" w:rsidRDefault="00BB4FB4" w:rsidP="00BB4FB4">
      <w:pPr>
        <w:tabs>
          <w:tab w:val="left" w:pos="1530"/>
        </w:tabs>
        <w:spacing w:after="0"/>
        <w:jc w:val="center"/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</w:pPr>
      <w:r w:rsidRPr="00BB4FB4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 xml:space="preserve">TIẾT 19. </w:t>
      </w:r>
      <w:r w:rsidRPr="00BB4FB4">
        <w:rPr>
          <w:rFonts w:asciiTheme="majorHAnsi" w:hAnsiTheme="majorHAnsi" w:cstheme="majorHAnsi"/>
          <w:b/>
          <w:color w:val="FF0000"/>
          <w:sz w:val="28"/>
          <w:szCs w:val="28"/>
        </w:rPr>
        <w:t>LÍ THUYẾT ÂM NHẠC: NHỊP 3/4</w:t>
      </w:r>
    </w:p>
    <w:p w14:paraId="135B9990" w14:textId="77777777" w:rsidR="00BB4FB4" w:rsidRPr="00BB4FB4" w:rsidRDefault="00BB4FB4" w:rsidP="00BB4FB4">
      <w:pPr>
        <w:spacing w:after="0"/>
        <w:ind w:left="1440" w:firstLine="720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BB4FB4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              ĐỌC NHẠC: BÀI SỐ 3</w:t>
      </w:r>
    </w:p>
    <w:p w14:paraId="3C1EE8B4" w14:textId="77777777" w:rsidR="00BB4FB4" w:rsidRPr="00BB4FB4" w:rsidRDefault="00BB4FB4" w:rsidP="00BB4FB4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8D20E7F" w14:textId="77777777" w:rsidR="00BB4FB4" w:rsidRPr="00BB4FB4" w:rsidRDefault="00BB4FB4" w:rsidP="00BB4FB4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BB4FB4">
        <w:rPr>
          <w:rFonts w:asciiTheme="majorHAnsi" w:hAnsiTheme="majorHAnsi" w:cstheme="majorHAnsi"/>
          <w:b/>
          <w:bCs/>
          <w:sz w:val="28"/>
          <w:szCs w:val="28"/>
        </w:rPr>
        <w:t>I. Yêu cầu cần đạt</w:t>
      </w:r>
    </w:p>
    <w:p w14:paraId="7D82CE16" w14:textId="77777777" w:rsidR="00BB4FB4" w:rsidRPr="00BB4FB4" w:rsidRDefault="00BB4FB4" w:rsidP="00BB4FB4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BB4FB4">
        <w:rPr>
          <w:rFonts w:asciiTheme="majorHAnsi" w:hAnsiTheme="majorHAnsi" w:cstheme="majorHAnsi"/>
          <w:b/>
          <w:sz w:val="28"/>
          <w:szCs w:val="28"/>
        </w:rPr>
        <w:t>1. Kiến thức.</w:t>
      </w:r>
    </w:p>
    <w:p w14:paraId="1E292BCA" w14:textId="77777777" w:rsidR="00BB4FB4" w:rsidRPr="00BB4FB4" w:rsidRDefault="00BB4FB4" w:rsidP="00BB4FB4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BB4FB4">
        <w:rPr>
          <w:rFonts w:asciiTheme="majorHAnsi" w:hAnsiTheme="majorHAnsi" w:cstheme="majorHAnsi"/>
          <w:sz w:val="28"/>
          <w:szCs w:val="28"/>
        </w:rPr>
        <w:t>- HS nắm được cấu tạo của nhịp 3/4.</w:t>
      </w:r>
    </w:p>
    <w:p w14:paraId="2C81995C" w14:textId="77777777" w:rsidR="00BB4FB4" w:rsidRPr="00BB4FB4" w:rsidRDefault="00BB4FB4" w:rsidP="00BB4FB4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BB4FB4">
        <w:rPr>
          <w:rFonts w:asciiTheme="majorHAnsi" w:hAnsiTheme="majorHAnsi" w:cstheme="majorHAnsi"/>
          <w:sz w:val="28"/>
          <w:szCs w:val="28"/>
        </w:rPr>
        <w:t>- Đọc đúng cao độ, trường độ bài đọc nhạc số 3.</w:t>
      </w:r>
    </w:p>
    <w:p w14:paraId="02E52203" w14:textId="77777777" w:rsidR="00BB4FB4" w:rsidRPr="00BB4FB4" w:rsidRDefault="00BB4FB4" w:rsidP="00BB4FB4">
      <w:pPr>
        <w:spacing w:after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B4FB4">
        <w:rPr>
          <w:rFonts w:asciiTheme="majorHAnsi" w:hAnsiTheme="majorHAnsi" w:cstheme="majorHAnsi"/>
          <w:b/>
          <w:bCs/>
          <w:sz w:val="28"/>
          <w:szCs w:val="28"/>
        </w:rPr>
        <w:t>2. Năng lực.</w:t>
      </w:r>
    </w:p>
    <w:p w14:paraId="2B567A6C" w14:textId="77777777" w:rsidR="00BB4FB4" w:rsidRPr="00BB4FB4" w:rsidRDefault="00BB4FB4" w:rsidP="00BB4FB4">
      <w:pPr>
        <w:spacing w:after="0"/>
        <w:ind w:right="144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BB4FB4">
        <w:rPr>
          <w:rFonts w:asciiTheme="majorHAnsi" w:hAnsiTheme="majorHAnsi" w:cstheme="majorHAnsi"/>
          <w:sz w:val="28"/>
          <w:szCs w:val="28"/>
        </w:rPr>
        <w:t xml:space="preserve">*Năng lực đặc thù: </w:t>
      </w:r>
    </w:p>
    <w:p w14:paraId="2FA356F5" w14:textId="77777777" w:rsidR="00BB4FB4" w:rsidRPr="00BB4FB4" w:rsidRDefault="00BB4FB4" w:rsidP="00BB4FB4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BB4FB4">
        <w:rPr>
          <w:rFonts w:asciiTheme="majorHAnsi" w:hAnsiTheme="majorHAnsi" w:cstheme="majorHAnsi"/>
          <w:sz w:val="28"/>
          <w:szCs w:val="28"/>
        </w:rPr>
        <w:t>- Cảm nhận được tính chất của nhịp 3/4 thông qua một vài bài hát thiếu nhi.</w:t>
      </w:r>
    </w:p>
    <w:p w14:paraId="284BB7B1" w14:textId="77777777" w:rsidR="00BB4FB4" w:rsidRPr="00BB4FB4" w:rsidRDefault="00BB4FB4" w:rsidP="00BB4FB4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BB4FB4">
        <w:rPr>
          <w:rFonts w:asciiTheme="majorHAnsi" w:hAnsiTheme="majorHAnsi" w:cstheme="majorHAnsi"/>
          <w:sz w:val="28"/>
          <w:szCs w:val="28"/>
        </w:rPr>
        <w:t>- Biết đọc nhạc kết hợp gõ đệm theo phách.</w:t>
      </w:r>
    </w:p>
    <w:p w14:paraId="7BD2CE19" w14:textId="77777777" w:rsidR="00BB4FB4" w:rsidRPr="00BB4FB4" w:rsidRDefault="00BB4FB4" w:rsidP="00BB4FB4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BB4FB4">
        <w:rPr>
          <w:rFonts w:asciiTheme="majorHAnsi" w:hAnsiTheme="majorHAnsi" w:cstheme="majorHAnsi"/>
          <w:sz w:val="28"/>
          <w:szCs w:val="28"/>
        </w:rPr>
        <w:t>*Năng lực chung: Biết tự chủ và tự học, tinh thần học tập hợp tác. Có kỹ năng làm việc nhóm, tổ, cá nhân.</w:t>
      </w:r>
    </w:p>
    <w:p w14:paraId="61399C40" w14:textId="77777777" w:rsidR="00BB4FB4" w:rsidRPr="00BB4FB4" w:rsidRDefault="00BB4FB4" w:rsidP="00BB4FB4">
      <w:pPr>
        <w:spacing w:after="0"/>
        <w:jc w:val="both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BB4FB4">
        <w:rPr>
          <w:rFonts w:asciiTheme="majorHAnsi" w:eastAsia="Times New Roman" w:hAnsiTheme="majorHAnsi" w:cstheme="majorHAnsi"/>
          <w:b/>
          <w:bCs/>
          <w:sz w:val="28"/>
          <w:szCs w:val="28"/>
        </w:rPr>
        <w:t>3. Phẩm chất:</w:t>
      </w:r>
    </w:p>
    <w:p w14:paraId="7A2C3729" w14:textId="77777777" w:rsidR="00BB4FB4" w:rsidRPr="00BB4FB4" w:rsidRDefault="00BB4FB4" w:rsidP="00BB4FB4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BB4FB4">
        <w:rPr>
          <w:rFonts w:asciiTheme="majorHAnsi" w:eastAsia="Times New Roman" w:hAnsiTheme="majorHAnsi" w:cstheme="majorHAnsi"/>
          <w:sz w:val="28"/>
          <w:szCs w:val="28"/>
        </w:rPr>
        <w:t>- Yêu thích môn học.</w:t>
      </w:r>
    </w:p>
    <w:p w14:paraId="0D4D2006" w14:textId="77777777" w:rsidR="00BB4FB4" w:rsidRPr="00BB4FB4" w:rsidRDefault="00BB4FB4" w:rsidP="00BB4FB4">
      <w:pPr>
        <w:spacing w:after="0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BB4FB4">
        <w:rPr>
          <w:rFonts w:asciiTheme="majorHAnsi" w:eastAsia="Times New Roman" w:hAnsiTheme="majorHAnsi" w:cstheme="majorHAnsi"/>
          <w:b/>
          <w:bCs/>
          <w:sz w:val="28"/>
          <w:szCs w:val="28"/>
        </w:rPr>
        <w:t>II. Đồ dùng dạy học:</w:t>
      </w:r>
    </w:p>
    <w:p w14:paraId="62D25108" w14:textId="77777777" w:rsidR="00BB4FB4" w:rsidRPr="00BB4FB4" w:rsidRDefault="00BB4FB4" w:rsidP="00BB4FB4">
      <w:pPr>
        <w:spacing w:after="0"/>
        <w:ind w:right="144"/>
        <w:contextualSpacing/>
        <w:jc w:val="both"/>
        <w:rPr>
          <w:rFonts w:asciiTheme="majorHAnsi" w:eastAsia="Times New Roman" w:hAnsiTheme="majorHAnsi" w:cstheme="majorHAnsi"/>
          <w:b/>
          <w:sz w:val="28"/>
          <w:szCs w:val="28"/>
          <w:u w:color="FF6600"/>
          <w:lang w:val="nl-NL"/>
        </w:rPr>
      </w:pPr>
      <w:r w:rsidRPr="00BB4FB4">
        <w:rPr>
          <w:rFonts w:asciiTheme="majorHAnsi" w:eastAsia="Times New Roman" w:hAnsiTheme="majorHAnsi" w:cstheme="majorHAnsi"/>
          <w:sz w:val="28"/>
          <w:szCs w:val="28"/>
          <w:lang w:val="nl-NL"/>
        </w:rPr>
        <w:t>- Nhạc cụ</w:t>
      </w:r>
      <w:r w:rsidRPr="00BB4FB4">
        <w:rPr>
          <w:rFonts w:asciiTheme="majorHAnsi" w:eastAsia="Times New Roman" w:hAnsiTheme="majorHAnsi" w:cstheme="majorHAnsi"/>
          <w:sz w:val="28"/>
          <w:szCs w:val="28"/>
        </w:rPr>
        <w:t>:</w:t>
      </w:r>
      <w:r w:rsidRPr="00BB4FB4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Đàn, thanh phách.</w:t>
      </w:r>
    </w:p>
    <w:p w14:paraId="397B8B5B" w14:textId="668B24F6" w:rsidR="00BB4FB4" w:rsidRPr="00BB4FB4" w:rsidRDefault="00BB4FB4" w:rsidP="00BB4FB4">
      <w:pPr>
        <w:pStyle w:val="ListParagraph"/>
        <w:spacing w:line="276" w:lineRule="auto"/>
        <w:ind w:left="0"/>
        <w:rPr>
          <w:rFonts w:asciiTheme="majorHAnsi" w:hAnsiTheme="majorHAnsi" w:cstheme="majorHAnsi"/>
          <w:b/>
          <w:sz w:val="28"/>
          <w:szCs w:val="28"/>
        </w:rPr>
      </w:pPr>
      <w:r w:rsidRPr="00BB4FB4">
        <w:rPr>
          <w:rFonts w:asciiTheme="majorHAnsi" w:hAnsiTheme="majorHAnsi" w:cstheme="majorHAnsi"/>
          <w:sz w:val="28"/>
          <w:szCs w:val="28"/>
        </w:rPr>
        <w:t xml:space="preserve"> - </w:t>
      </w:r>
      <w:proofErr w:type="spellStart"/>
      <w:r w:rsidRPr="00BB4FB4">
        <w:rPr>
          <w:rFonts w:asciiTheme="majorHAnsi" w:hAnsiTheme="majorHAnsi" w:cstheme="majorHAnsi"/>
          <w:sz w:val="28"/>
          <w:szCs w:val="28"/>
        </w:rPr>
        <w:t>Bài</w:t>
      </w:r>
      <w:proofErr w:type="spellEnd"/>
      <w:r w:rsidRPr="00BB4FB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B4FB4">
        <w:rPr>
          <w:rFonts w:asciiTheme="majorHAnsi" w:hAnsiTheme="majorHAnsi" w:cstheme="majorHAnsi"/>
          <w:sz w:val="28"/>
          <w:szCs w:val="28"/>
        </w:rPr>
        <w:t>giảng</w:t>
      </w:r>
      <w:proofErr w:type="spellEnd"/>
      <w:r w:rsidRPr="00BB4FB4">
        <w:rPr>
          <w:rFonts w:asciiTheme="majorHAnsi" w:hAnsiTheme="majorHAnsi" w:cstheme="majorHAnsi"/>
          <w:sz w:val="28"/>
          <w:szCs w:val="28"/>
        </w:rPr>
        <w:t xml:space="preserve"> ĐT.</w:t>
      </w:r>
    </w:p>
    <w:p w14:paraId="539DE7AB" w14:textId="77777777" w:rsidR="00BB4FB4" w:rsidRPr="00BB4FB4" w:rsidRDefault="00BB4FB4" w:rsidP="00BB4FB4">
      <w:pPr>
        <w:spacing w:after="0"/>
        <w:ind w:right="144"/>
        <w:rPr>
          <w:rFonts w:asciiTheme="majorHAnsi" w:eastAsia="Times New Roman" w:hAnsiTheme="majorHAnsi" w:cstheme="majorHAnsi"/>
          <w:b/>
          <w:sz w:val="28"/>
          <w:szCs w:val="28"/>
          <w:u w:color="FF6600"/>
          <w:lang w:val="nl-NL"/>
        </w:rPr>
      </w:pPr>
      <w:r w:rsidRPr="00BB4FB4">
        <w:rPr>
          <w:rFonts w:asciiTheme="majorHAnsi" w:eastAsia="Times New Roman" w:hAnsiTheme="majorHAnsi" w:cstheme="majorHAnsi"/>
          <w:b/>
          <w:sz w:val="28"/>
          <w:szCs w:val="28"/>
          <w:u w:color="FF6600"/>
          <w:lang w:val="nl-NL"/>
        </w:rPr>
        <w:t>III. Các hoạt động dạy- học chủ yếu:</w:t>
      </w:r>
      <w:r w:rsidRPr="00BB4FB4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402"/>
      </w:tblGrid>
      <w:tr w:rsidR="00BB4FB4" w:rsidRPr="00BB4FB4" w14:paraId="5124406B" w14:textId="77777777" w:rsidTr="00472156">
        <w:tc>
          <w:tcPr>
            <w:tcW w:w="5812" w:type="dxa"/>
            <w:shd w:val="clear" w:color="auto" w:fill="auto"/>
          </w:tcPr>
          <w:p w14:paraId="6BCD5B24" w14:textId="77777777" w:rsidR="00BB4FB4" w:rsidRPr="00BB4FB4" w:rsidRDefault="00BB4FB4" w:rsidP="00BB4FB4">
            <w:pPr>
              <w:spacing w:after="0"/>
              <w:ind w:left="144" w:right="144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  <w:t xml:space="preserve">Hoạt động của </w:t>
            </w:r>
            <w:r w:rsidRPr="00BB4FB4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GV</w:t>
            </w:r>
          </w:p>
        </w:tc>
        <w:tc>
          <w:tcPr>
            <w:tcW w:w="3402" w:type="dxa"/>
            <w:shd w:val="clear" w:color="auto" w:fill="auto"/>
          </w:tcPr>
          <w:p w14:paraId="402E73FB" w14:textId="77777777" w:rsidR="00BB4FB4" w:rsidRPr="00BB4FB4" w:rsidRDefault="00BB4FB4" w:rsidP="00BB4FB4">
            <w:pPr>
              <w:spacing w:after="0"/>
              <w:ind w:left="144" w:right="144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  <w:t xml:space="preserve">Hoạt động của </w:t>
            </w:r>
            <w:r w:rsidRPr="00BB4FB4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HS</w:t>
            </w:r>
          </w:p>
        </w:tc>
      </w:tr>
      <w:tr w:rsidR="00BB4FB4" w:rsidRPr="00BB4FB4" w14:paraId="21A5F7F9" w14:textId="77777777" w:rsidTr="00472156">
        <w:tc>
          <w:tcPr>
            <w:tcW w:w="5812" w:type="dxa"/>
            <w:shd w:val="clear" w:color="auto" w:fill="auto"/>
          </w:tcPr>
          <w:p w14:paraId="76C839B6" w14:textId="77777777" w:rsidR="00BB4FB4" w:rsidRPr="00BB4FB4" w:rsidRDefault="00BB4FB4" w:rsidP="00BB4FB4">
            <w:pPr>
              <w:spacing w:after="0"/>
              <w:ind w:right="144"/>
              <w:rPr>
                <w:rFonts w:asciiTheme="majorHAnsi" w:eastAsia="Times New Roman" w:hAnsiTheme="majorHAnsi" w:cstheme="majorHAnsi"/>
                <w:color w:val="FF0000"/>
                <w:sz w:val="28"/>
                <w:szCs w:val="28"/>
                <w:lang w:val="nl-NL"/>
              </w:rPr>
            </w:pPr>
            <w:r w:rsidRPr="00BB4FB4"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28"/>
                <w:lang w:val="nl-NL"/>
              </w:rPr>
              <w:t xml:space="preserve">1. </w:t>
            </w:r>
            <w:r w:rsidRPr="00BB4FB4"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28"/>
              </w:rPr>
              <w:t>Khởi động</w:t>
            </w:r>
            <w:r w:rsidRPr="00BB4FB4"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28"/>
                <w:lang w:val="nl-NL"/>
              </w:rPr>
              <w:t>:</w:t>
            </w:r>
            <w:r w:rsidRPr="00BB4FB4">
              <w:rPr>
                <w:rFonts w:asciiTheme="majorHAnsi" w:eastAsia="Times New Roman" w:hAnsiTheme="majorHAnsi" w:cstheme="majorHAnsi"/>
                <w:color w:val="FF0000"/>
                <w:sz w:val="28"/>
                <w:szCs w:val="28"/>
                <w:lang w:val="nl-NL"/>
              </w:rPr>
              <w:t xml:space="preserve">   2- 3’</w:t>
            </w:r>
          </w:p>
          <w:p w14:paraId="7A5AEA15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eastAsia="Times New Roman" w:hAnsiTheme="majorHAnsi" w:cstheme="majorHAnsi"/>
                <w:b/>
                <w:i/>
                <w:sz w:val="28"/>
                <w:szCs w:val="28"/>
              </w:rPr>
              <w:t>*</w:t>
            </w:r>
            <w:r w:rsidRPr="00BB4FB4">
              <w:rPr>
                <w:rFonts w:asciiTheme="majorHAnsi" w:eastAsia="Times New Roman" w:hAnsiTheme="majorHAnsi" w:cstheme="majorHAnsi"/>
                <w:b/>
                <w:i/>
                <w:sz w:val="28"/>
                <w:szCs w:val="28"/>
                <w:lang w:val="nl-NL"/>
              </w:rPr>
              <w:t>Mục tiêu:</w:t>
            </w:r>
            <w:r w:rsidRPr="00BB4FB4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  <w:r w:rsidRPr="00BB4FB4">
              <w:rPr>
                <w:rFonts w:asciiTheme="majorHAnsi" w:eastAsia="Times New Roman" w:hAnsiTheme="majorHAnsi" w:cstheme="majorHAnsi"/>
                <w:sz w:val="28"/>
                <w:szCs w:val="28"/>
              </w:rPr>
              <w:t>Giúp HS hứng khởi để kết nối với nội dung bài học mới.</w:t>
            </w:r>
          </w:p>
          <w:p w14:paraId="0CD32849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b/>
                <w:i/>
                <w:sz w:val="28"/>
                <w:szCs w:val="28"/>
                <w:lang w:val="nl-NL"/>
              </w:rPr>
            </w:pPr>
            <w:r w:rsidRPr="00BB4FB4">
              <w:rPr>
                <w:rFonts w:asciiTheme="majorHAnsi" w:eastAsia="Times New Roman" w:hAnsiTheme="majorHAnsi" w:cstheme="majorHAnsi"/>
                <w:b/>
                <w:i/>
                <w:sz w:val="28"/>
                <w:szCs w:val="28"/>
              </w:rPr>
              <w:t>*</w:t>
            </w:r>
            <w:r w:rsidRPr="00BB4FB4">
              <w:rPr>
                <w:rFonts w:asciiTheme="majorHAnsi" w:eastAsia="Times New Roman" w:hAnsiTheme="majorHAnsi" w:cstheme="majorHAnsi"/>
                <w:b/>
                <w:i/>
                <w:sz w:val="28"/>
                <w:szCs w:val="28"/>
                <w:lang w:val="nl-NL"/>
              </w:rPr>
              <w:t>Cách thực hiện:</w:t>
            </w:r>
          </w:p>
          <w:p w14:paraId="1BBD275A" w14:textId="77777777" w:rsidR="00BB4FB4" w:rsidRPr="00BB4FB4" w:rsidRDefault="00BB4FB4" w:rsidP="00BB4FB4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- GV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cho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HS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nghe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và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vận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động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theo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nhịp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điệu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bài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hát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Đếm</w:t>
            </w:r>
            <w:proofErr w:type="spellEnd"/>
            <w:r w:rsidRPr="00BB4FB4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sao</w:t>
            </w:r>
            <w:proofErr w:type="spellEnd"/>
            <w:r w:rsidRPr="00BB4FB4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 xml:space="preserve"> </w:t>
            </w:r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(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Nhạc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và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lời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: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Nguyễn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Văn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Chung)</w:t>
            </w:r>
          </w:p>
          <w:p w14:paraId="429B6F54" w14:textId="77777777" w:rsidR="00BB4FB4" w:rsidRPr="00BB4FB4" w:rsidRDefault="00BB4FB4" w:rsidP="00BB4FB4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- GV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hỏi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HS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về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nhịp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của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bài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hát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.</w:t>
            </w:r>
          </w:p>
          <w:p w14:paraId="600AB5DE" w14:textId="77777777" w:rsidR="00BB4FB4" w:rsidRPr="00BB4FB4" w:rsidRDefault="00BB4FB4" w:rsidP="00BB4FB4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- GV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nhận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xét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,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giới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thiệu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chủ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đề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và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ND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tiết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học</w:t>
            </w:r>
            <w:proofErr w:type="spellEnd"/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:</w:t>
            </w:r>
          </w:p>
          <w:p w14:paraId="15EFE303" w14:textId="77777777" w:rsidR="00BB4FB4" w:rsidRPr="00BB4FB4" w:rsidRDefault="00BB4FB4" w:rsidP="00BB4FB4">
            <w:pPr>
              <w:tabs>
                <w:tab w:val="left" w:pos="1530"/>
              </w:tabs>
              <w:spacing w:after="0"/>
              <w:jc w:val="center"/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</w:pPr>
            <w:r w:rsidRPr="00BB4FB4"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28"/>
              </w:rPr>
              <w:t xml:space="preserve"> </w:t>
            </w:r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Lí thuyết âm nhạc: nhịp 3/4</w:t>
            </w:r>
          </w:p>
          <w:p w14:paraId="2EE4AA01" w14:textId="77777777" w:rsidR="00BB4FB4" w:rsidRPr="00BB4FB4" w:rsidRDefault="00BB4FB4" w:rsidP="00BB4FB4">
            <w:pPr>
              <w:spacing w:after="0"/>
              <w:ind w:firstLine="284"/>
              <w:jc w:val="both"/>
              <w:rPr>
                <w:rFonts w:asciiTheme="majorHAnsi" w:hAnsiTheme="majorHAnsi" w:cstheme="majorHAnsi"/>
                <w:bCs/>
                <w:color w:val="000000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bCs/>
                <w:color w:val="000000"/>
                <w:sz w:val="28"/>
                <w:szCs w:val="28"/>
              </w:rPr>
              <w:t xml:space="preserve">              Đọc nhạc: bài số 3</w:t>
            </w:r>
          </w:p>
          <w:p w14:paraId="155ABFE2" w14:textId="77777777" w:rsidR="00BB4FB4" w:rsidRPr="00BB4FB4" w:rsidRDefault="00BB4FB4" w:rsidP="00BB4FB4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2. </w:t>
            </w:r>
            <w:proofErr w:type="spellStart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Hình</w:t>
            </w:r>
            <w:proofErr w:type="spellEnd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thành</w:t>
            </w:r>
            <w:proofErr w:type="spellEnd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kiến</w:t>
            </w:r>
            <w:proofErr w:type="spellEnd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thức</w:t>
            </w:r>
            <w:proofErr w:type="spellEnd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mới</w:t>
            </w:r>
            <w:proofErr w:type="spellEnd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:  </w:t>
            </w:r>
          </w:p>
          <w:p w14:paraId="557FFA92" w14:textId="77777777" w:rsidR="00BB4FB4" w:rsidRPr="00BB4FB4" w:rsidRDefault="00BB4FB4" w:rsidP="00BB4FB4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*</w:t>
            </w:r>
            <w:proofErr w:type="spellStart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Lí</w:t>
            </w:r>
            <w:proofErr w:type="spellEnd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thuyết</w:t>
            </w:r>
            <w:proofErr w:type="spellEnd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âm</w:t>
            </w:r>
            <w:proofErr w:type="spellEnd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nhạc</w:t>
            </w:r>
            <w:proofErr w:type="spellEnd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Nhịp</w:t>
            </w:r>
            <w:proofErr w:type="spellEnd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 3/4 </w:t>
            </w:r>
            <w:proofErr w:type="gramStart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   (</w:t>
            </w:r>
            <w:proofErr w:type="gramEnd"/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12-13’)</w:t>
            </w:r>
          </w:p>
          <w:p w14:paraId="29BC9918" w14:textId="77777777" w:rsidR="00BB4FB4" w:rsidRPr="00BB4FB4" w:rsidRDefault="00BB4FB4" w:rsidP="00BB4FB4">
            <w:pPr>
              <w:tabs>
                <w:tab w:val="left" w:pos="1530"/>
              </w:tabs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  <w:p w14:paraId="4349F055" w14:textId="77777777" w:rsidR="00BB4FB4" w:rsidRPr="00BB4FB4" w:rsidRDefault="00BB4FB4" w:rsidP="00BB4FB4">
            <w:pPr>
              <w:pStyle w:val="Style5"/>
              <w:spacing w:before="0" w:after="0" w:line="276" w:lineRule="auto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BB4FB4">
              <w:rPr>
                <w:rFonts w:asciiTheme="majorHAnsi" w:hAnsiTheme="majorHAnsi" w:cstheme="majorHAnsi"/>
                <w:szCs w:val="28"/>
                <w:lang w:val="vi-VN"/>
              </w:rPr>
              <w:t>- GV cho HS đọc khái niệm trong SGK</w:t>
            </w:r>
            <w:r w:rsidRPr="00BB4FB4">
              <w:rPr>
                <w:rFonts w:asciiTheme="majorHAnsi" w:hAnsiTheme="majorHAnsi" w:cstheme="majorHAnsi"/>
                <w:szCs w:val="28"/>
              </w:rPr>
              <w:t xml:space="preserve"> tr41</w:t>
            </w:r>
            <w:r w:rsidRPr="00BB4FB4">
              <w:rPr>
                <w:rFonts w:asciiTheme="majorHAnsi" w:hAnsiTheme="majorHAnsi" w:cstheme="majorHAnsi"/>
                <w:szCs w:val="28"/>
                <w:lang w:val="vi-VN"/>
              </w:rPr>
              <w:t xml:space="preserve">, đưa </w:t>
            </w:r>
          </w:p>
          <w:p w14:paraId="0695B2B7" w14:textId="77777777" w:rsidR="00BB4FB4" w:rsidRPr="00BB4FB4" w:rsidRDefault="00BB4FB4" w:rsidP="00BB4FB4">
            <w:pPr>
              <w:pStyle w:val="Style5"/>
              <w:spacing w:before="0" w:after="0" w:line="276" w:lineRule="auto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BB4FB4">
              <w:rPr>
                <w:rFonts w:asciiTheme="majorHAnsi" w:hAnsiTheme="majorHAnsi" w:cstheme="majorHAnsi"/>
                <w:szCs w:val="28"/>
                <w:lang w:val="vi-VN"/>
              </w:rPr>
              <w:t>ra nhận xét về nhịp 3/4 trên ví dụ của sách và đưa câu hỏi để HS trả lời:</w:t>
            </w:r>
          </w:p>
          <w:p w14:paraId="37F5D50C" w14:textId="77777777" w:rsidR="00BB4FB4" w:rsidRPr="00BB4FB4" w:rsidRDefault="00BB4FB4" w:rsidP="00BB4FB4">
            <w:pPr>
              <w:pStyle w:val="Style5"/>
              <w:spacing w:before="0" w:after="0" w:line="276" w:lineRule="auto"/>
              <w:rPr>
                <w:rFonts w:asciiTheme="majorHAnsi" w:hAnsiTheme="majorHAnsi" w:cstheme="majorHAnsi"/>
                <w:i/>
                <w:iCs/>
                <w:szCs w:val="28"/>
                <w:lang w:val="vi-VN"/>
              </w:rPr>
            </w:pPr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+</w:t>
            </w:r>
            <w:r w:rsidRPr="00BB4FB4">
              <w:rPr>
                <w:rFonts w:asciiTheme="majorHAnsi" w:hAnsiTheme="majorHAnsi" w:cstheme="majorHAnsi"/>
                <w:i/>
                <w:iCs/>
                <w:szCs w:val="28"/>
                <w:lang w:val="vi-VN"/>
              </w:rPr>
              <w:t>Nhịp 3/4 có mấy phách trong một ô nhịp?</w:t>
            </w:r>
          </w:p>
          <w:p w14:paraId="6CFAFA88" w14:textId="77777777" w:rsidR="00BB4FB4" w:rsidRPr="00BB4FB4" w:rsidRDefault="00BB4FB4" w:rsidP="00BB4FB4">
            <w:pPr>
              <w:pStyle w:val="Style5"/>
              <w:spacing w:before="0" w:after="0" w:line="276" w:lineRule="auto"/>
              <w:rPr>
                <w:rFonts w:asciiTheme="majorHAnsi" w:hAnsiTheme="majorHAnsi" w:cstheme="majorHAnsi"/>
                <w:i/>
                <w:iCs/>
                <w:szCs w:val="28"/>
                <w:lang w:val="vi-VN"/>
              </w:rPr>
            </w:pPr>
          </w:p>
          <w:p w14:paraId="736A370D" w14:textId="26AF45EA" w:rsidR="00BB4FB4" w:rsidRDefault="00BB4FB4" w:rsidP="00BB4FB4">
            <w:pPr>
              <w:pStyle w:val="Style5"/>
              <w:spacing w:before="0" w:after="0" w:line="276" w:lineRule="auto"/>
              <w:rPr>
                <w:rFonts w:asciiTheme="majorHAnsi" w:hAnsiTheme="majorHAnsi" w:cstheme="majorHAnsi"/>
                <w:i/>
                <w:iCs/>
                <w:szCs w:val="28"/>
                <w:lang w:val="vi-VN"/>
              </w:rPr>
            </w:pPr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lastRenderedPageBreak/>
              <w:t>+</w:t>
            </w:r>
            <w:r w:rsidRPr="00BB4FB4">
              <w:rPr>
                <w:rFonts w:asciiTheme="majorHAnsi" w:hAnsiTheme="majorHAnsi" w:cstheme="majorHAnsi"/>
                <w:i/>
                <w:iCs/>
                <w:szCs w:val="28"/>
                <w:lang w:val="vi-VN"/>
              </w:rPr>
              <w:t>Mỗi phách có giá trị trường độ bằng một nốt nào?</w:t>
            </w:r>
          </w:p>
          <w:p w14:paraId="2D19DB8E" w14:textId="77777777" w:rsidR="00BB4FB4" w:rsidRPr="00BB4FB4" w:rsidRDefault="00BB4FB4" w:rsidP="00BB4FB4">
            <w:pPr>
              <w:pStyle w:val="Style5"/>
              <w:spacing w:before="0" w:after="0" w:line="276" w:lineRule="auto"/>
              <w:rPr>
                <w:rFonts w:asciiTheme="majorHAnsi" w:hAnsiTheme="majorHAnsi" w:cstheme="majorHAnsi"/>
                <w:i/>
                <w:iCs/>
                <w:szCs w:val="28"/>
                <w:lang w:val="vi-VN"/>
              </w:rPr>
            </w:pPr>
          </w:p>
          <w:p w14:paraId="4CCEF378" w14:textId="77777777" w:rsidR="00BB4FB4" w:rsidRPr="00BB4FB4" w:rsidRDefault="00BB4FB4" w:rsidP="00BB4FB4">
            <w:pPr>
              <w:pStyle w:val="Style5"/>
              <w:spacing w:before="0" w:after="0" w:line="276" w:lineRule="auto"/>
              <w:rPr>
                <w:rFonts w:asciiTheme="majorHAnsi" w:hAnsiTheme="majorHAnsi" w:cstheme="majorHAnsi"/>
                <w:i/>
                <w:iCs/>
                <w:szCs w:val="28"/>
              </w:rPr>
            </w:pPr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+</w:t>
            </w:r>
            <w:r w:rsidRPr="00BB4FB4">
              <w:rPr>
                <w:rFonts w:asciiTheme="majorHAnsi" w:hAnsiTheme="majorHAnsi" w:cstheme="majorHAnsi"/>
                <w:i/>
                <w:iCs/>
                <w:szCs w:val="28"/>
                <w:lang w:val="vi-VN"/>
              </w:rPr>
              <w:t xml:space="preserve">Phách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mạnh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là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phách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thứ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mấy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trong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ô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nhịp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?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Phách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nhẹ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là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phách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thứ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mấy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trong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ô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nhịp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?</w:t>
            </w:r>
          </w:p>
          <w:p w14:paraId="3A5F2546" w14:textId="54089D3E" w:rsid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iCs/>
                <w:color w:val="000000"/>
                <w:sz w:val="28"/>
                <w:szCs w:val="28"/>
              </w:rPr>
            </w:pPr>
          </w:p>
          <w:p w14:paraId="69853860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i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14:paraId="6F25D0BC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iCs/>
                <w:color w:val="000000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iCs/>
                <w:color w:val="000000"/>
                <w:sz w:val="28"/>
                <w:szCs w:val="28"/>
              </w:rPr>
              <w:t>- YCHS nhận xét, GVNX.</w:t>
            </w:r>
          </w:p>
          <w:p w14:paraId="18C5A221" w14:textId="77777777" w:rsidR="00BB4FB4" w:rsidRPr="00BB4FB4" w:rsidRDefault="00BB4FB4" w:rsidP="00BB4FB4">
            <w:pPr>
              <w:spacing w:after="0"/>
              <w:ind w:right="31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70E979C4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*Luyện tập: </w:t>
            </w:r>
            <w:r w:rsidRPr="00BB4FB4">
              <w:rPr>
                <w:rFonts w:asciiTheme="majorHAnsi" w:hAnsiTheme="majorHAnsi" w:cstheme="majorHAnsi"/>
                <w:iCs/>
                <w:sz w:val="28"/>
                <w:szCs w:val="28"/>
              </w:rPr>
              <w:t>Quan sát và chỉ ra các nốt nhạc là phách mạnh và phách nhẹ trong dòng nhạc.</w:t>
            </w:r>
          </w:p>
          <w:p w14:paraId="47F153BB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7726E18C" wp14:editId="29A7ACC0">
                  <wp:extent cx="3467100" cy="698500"/>
                  <wp:effectExtent l="0" t="0" r="0" b="6350"/>
                  <wp:docPr id="15" name="Picture 15" descr="D:\GIÁO ÁN LỚP 5_2024\luyện tậ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GIÁO ÁN LỚP 5_2024\luyện tậ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260CC5" w14:textId="77777777" w:rsidR="00BB4FB4" w:rsidRPr="00BB4FB4" w:rsidRDefault="00BB4FB4" w:rsidP="00BB4FB4">
            <w:pPr>
              <w:pStyle w:val="Style5"/>
              <w:spacing w:before="0" w:after="0" w:line="276" w:lineRule="auto"/>
              <w:rPr>
                <w:rFonts w:asciiTheme="majorHAnsi" w:hAnsiTheme="majorHAnsi" w:cstheme="majorHAnsi"/>
                <w:szCs w:val="28"/>
              </w:rPr>
            </w:pPr>
            <w:r w:rsidRPr="00BB4FB4">
              <w:rPr>
                <w:rFonts w:asciiTheme="majorHAnsi" w:hAnsiTheme="majorHAnsi" w:cstheme="majorHAnsi"/>
                <w:szCs w:val="28"/>
              </w:rPr>
              <w:t xml:space="preserve">- GV </w:t>
            </w:r>
            <w:proofErr w:type="spellStart"/>
            <w:r w:rsidRPr="00BB4FB4">
              <w:rPr>
                <w:rFonts w:asciiTheme="majorHAnsi" w:hAnsiTheme="majorHAnsi" w:cstheme="majorHAnsi"/>
                <w:szCs w:val="28"/>
              </w:rPr>
              <w:t>gọi</w:t>
            </w:r>
            <w:proofErr w:type="spellEnd"/>
            <w:r w:rsidRPr="00BB4FB4">
              <w:rPr>
                <w:rFonts w:asciiTheme="majorHAnsi" w:hAnsiTheme="majorHAnsi" w:cstheme="majorHAnsi"/>
                <w:szCs w:val="28"/>
              </w:rPr>
              <w:t xml:space="preserve"> HS </w:t>
            </w:r>
            <w:proofErr w:type="spellStart"/>
            <w:r w:rsidRPr="00BB4FB4">
              <w:rPr>
                <w:rFonts w:asciiTheme="majorHAnsi" w:hAnsiTheme="majorHAnsi" w:cstheme="majorHAnsi"/>
                <w:szCs w:val="28"/>
              </w:rPr>
              <w:t>trả</w:t>
            </w:r>
            <w:proofErr w:type="spellEnd"/>
            <w:r w:rsidRPr="00BB4FB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szCs w:val="28"/>
              </w:rPr>
              <w:t>lời</w:t>
            </w:r>
            <w:proofErr w:type="spellEnd"/>
            <w:r w:rsidRPr="00BB4FB4">
              <w:rPr>
                <w:rFonts w:asciiTheme="majorHAnsi" w:hAnsiTheme="majorHAnsi" w:cstheme="majorHAnsi"/>
                <w:szCs w:val="28"/>
              </w:rPr>
              <w:t>.</w:t>
            </w:r>
          </w:p>
          <w:p w14:paraId="1EC4A142" w14:textId="77777777" w:rsidR="00BB4FB4" w:rsidRPr="00BB4FB4" w:rsidRDefault="00BB4FB4" w:rsidP="00BB4FB4">
            <w:pPr>
              <w:pStyle w:val="Style5"/>
              <w:spacing w:before="0" w:after="0" w:line="276" w:lineRule="auto"/>
              <w:rPr>
                <w:rFonts w:asciiTheme="majorHAnsi" w:hAnsiTheme="majorHAnsi" w:cstheme="majorHAnsi"/>
                <w:szCs w:val="28"/>
              </w:rPr>
            </w:pPr>
            <w:r w:rsidRPr="00BB4FB4">
              <w:rPr>
                <w:rFonts w:asciiTheme="majorHAnsi" w:hAnsiTheme="majorHAnsi" w:cstheme="majorHAnsi"/>
                <w:szCs w:val="28"/>
              </w:rPr>
              <w:t xml:space="preserve">- GV </w:t>
            </w:r>
            <w:proofErr w:type="spellStart"/>
            <w:r w:rsidRPr="00BB4FB4">
              <w:rPr>
                <w:rFonts w:asciiTheme="majorHAnsi" w:hAnsiTheme="majorHAnsi" w:cstheme="majorHAnsi"/>
                <w:szCs w:val="28"/>
              </w:rPr>
              <w:t>cùng</w:t>
            </w:r>
            <w:proofErr w:type="spellEnd"/>
            <w:r w:rsidRPr="00BB4FB4">
              <w:rPr>
                <w:rFonts w:asciiTheme="majorHAnsi" w:hAnsiTheme="majorHAnsi" w:cstheme="majorHAnsi"/>
                <w:szCs w:val="28"/>
              </w:rPr>
              <w:t xml:space="preserve"> HSNX.</w:t>
            </w:r>
          </w:p>
          <w:p w14:paraId="786B2396" w14:textId="77777777" w:rsidR="00BB4FB4" w:rsidRPr="00BB4FB4" w:rsidRDefault="00BB4FB4" w:rsidP="00BB4FB4">
            <w:pPr>
              <w:pStyle w:val="Style5"/>
              <w:spacing w:before="0" w:after="0" w:line="276" w:lineRule="auto"/>
              <w:rPr>
                <w:rFonts w:asciiTheme="majorHAnsi" w:hAnsiTheme="majorHAnsi" w:cstheme="majorHAnsi"/>
                <w:szCs w:val="28"/>
              </w:rPr>
            </w:pPr>
            <w:r w:rsidRPr="00BB4FB4">
              <w:rPr>
                <w:rFonts w:asciiTheme="majorHAnsi" w:hAnsiTheme="majorHAnsi" w:cstheme="majorHAnsi"/>
                <w:szCs w:val="28"/>
                <w:lang w:val="vi-VN"/>
              </w:rPr>
              <w:t>- GV giúp HS củng cố kiến thức về phách mạnh, phách nhẹ</w:t>
            </w:r>
            <w:r w:rsidRPr="00BB4FB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szCs w:val="28"/>
              </w:rPr>
              <w:t>và</w:t>
            </w:r>
            <w:proofErr w:type="spellEnd"/>
            <w:r w:rsidRPr="00BB4FB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szCs w:val="28"/>
              </w:rPr>
              <w:t>nhịp</w:t>
            </w:r>
            <w:proofErr w:type="spellEnd"/>
            <w:r w:rsidRPr="00BB4FB4">
              <w:rPr>
                <w:rFonts w:asciiTheme="majorHAnsi" w:hAnsiTheme="majorHAnsi" w:cstheme="majorHAnsi"/>
                <w:szCs w:val="28"/>
              </w:rPr>
              <w:t xml:space="preserve"> 2/4. 3/4.</w:t>
            </w:r>
          </w:p>
          <w:p w14:paraId="41411DB0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* Trò chơi: Ai nhanh hơn</w:t>
            </w:r>
          </w:p>
          <w:p w14:paraId="7A1CCDDD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>- GV tổ chức trò chơi để luyện tập củng cố kiến thức mới với các câu hỏi:</w:t>
            </w:r>
          </w:p>
          <w:p w14:paraId="3E128AD3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+Nhịp 3/4 là loại nhịp có mấy phách trong 1 ô nhịp?</w:t>
            </w:r>
          </w:p>
          <w:p w14:paraId="68649E16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+Giá trị mỗi phách của nhịp 3/4 bằng nốt nào?</w:t>
            </w:r>
          </w:p>
          <w:p w14:paraId="77119F3C" w14:textId="77777777" w:rsidR="00BB4FB4" w:rsidRPr="00BB4FB4" w:rsidRDefault="00BB4FB4" w:rsidP="00BB4FB4">
            <w:pPr>
              <w:spacing w:after="0"/>
              <w:rPr>
                <w:rFonts w:asciiTheme="majorHAnsi" w:hAnsiTheme="majorHAnsi" w:cstheme="majorHAnsi"/>
                <w:b/>
                <w:iCs/>
                <w:color w:val="FF0000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*</w:t>
            </w:r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Đọc nhạc: </w:t>
            </w:r>
            <w:r w:rsidRPr="00BB4FB4">
              <w:rPr>
                <w:rFonts w:asciiTheme="majorHAnsi" w:hAnsiTheme="majorHAnsi" w:cstheme="majorHAnsi"/>
                <w:b/>
                <w:i/>
                <w:color w:val="FF0000"/>
                <w:sz w:val="28"/>
                <w:szCs w:val="28"/>
              </w:rPr>
              <w:t>Bài số 3</w:t>
            </w:r>
            <w:r w:rsidRPr="00BB4FB4">
              <w:rPr>
                <w:rFonts w:asciiTheme="majorHAnsi" w:hAnsiTheme="majorHAnsi" w:cstheme="majorHAnsi"/>
                <w:b/>
                <w:iCs/>
                <w:color w:val="FF0000"/>
                <w:sz w:val="28"/>
                <w:szCs w:val="28"/>
              </w:rPr>
              <w:t>:     9-10’</w:t>
            </w:r>
          </w:p>
          <w:p w14:paraId="7A16BA8D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 xml:space="preserve">- Tìm hiểu bài đọc nhạc. GV yêu cầu HS quan sát bài đọc nhạc </w:t>
            </w:r>
            <w:r w:rsidRPr="00BB4FB4">
              <w:rPr>
                <w:rFonts w:asciiTheme="majorHAnsi" w:hAnsiTheme="majorHAnsi" w:cstheme="majorHAnsi"/>
                <w:i/>
                <w:sz w:val="28"/>
                <w:szCs w:val="28"/>
              </w:rPr>
              <w:t>số 3</w:t>
            </w: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4FFB9DE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209B0304" wp14:editId="75CF6BF1">
                  <wp:extent cx="3409950" cy="1536700"/>
                  <wp:effectExtent l="0" t="0" r="0" b="6350"/>
                  <wp:docPr id="16" name="Picture 16" descr="D:\GIÁO ÁN LỚP 5_2024\bài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GIÁO ÁN LỚP 5_2024\bài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8A6338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iCs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iCs/>
                <w:sz w:val="28"/>
                <w:szCs w:val="28"/>
              </w:rPr>
              <w:t>- GV đặt câu hỏi:</w:t>
            </w:r>
          </w:p>
          <w:p w14:paraId="650D58EC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+Bài đọc nhạc có những hình nốt gì? Có hình nốt nhạc nào mà em chưa biết? </w:t>
            </w:r>
          </w:p>
          <w:p w14:paraId="4C19400F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+Quan sát 2 dòng nhạc và chỉ ra các cặp ô nhịp có tiết tấu giống nhau? </w:t>
            </w:r>
          </w:p>
          <w:p w14:paraId="7FBB4F9E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>- Gọi HS trả lời.</w:t>
            </w:r>
          </w:p>
          <w:p w14:paraId="4FEA6E3D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GVNX.</w:t>
            </w:r>
          </w:p>
          <w:p w14:paraId="6F93EE27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>GV đàn, HS đọc cao độ gam Đô trưởng.</w:t>
            </w:r>
          </w:p>
          <w:p w14:paraId="19243FC3" w14:textId="77777777" w:rsidR="00BB4FB4" w:rsidRPr="00BB4FB4" w:rsidRDefault="00BB4FB4" w:rsidP="00BB4FB4">
            <w:pPr>
              <w:spacing w:after="0"/>
              <w:ind w:right="144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316D054C" wp14:editId="3E70FB1E">
                  <wp:extent cx="3435350" cy="698500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AEDD68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BB4FB4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GV hướng dẫn HS đọc tiết tấu kết hợp gõ hoặc vỗ tay theo phách.</w:t>
            </w:r>
          </w:p>
          <w:p w14:paraId="35708FC9" w14:textId="77777777" w:rsidR="00BB4FB4" w:rsidRPr="00BB4FB4" w:rsidRDefault="00BB4FB4" w:rsidP="00BB4FB4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0F5E84D2" wp14:editId="381A1460">
                  <wp:extent cx="3422650" cy="1117600"/>
                  <wp:effectExtent l="0" t="0" r="6350" b="6350"/>
                  <wp:docPr id="18" name="Picture 18" descr="D:\GIÁO ÁN LỚP 5_2024\tiết tấ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GIÁO ÁN LỚP 5_2024\tiết tấ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48E3EB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>- GV nhận xét, tuyên dương và sửa cho HS.</w:t>
            </w:r>
          </w:p>
          <w:p w14:paraId="195C764E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>- GV chia bài đọc nhạc làm 2 câu, hướng dẫn HS đọc nhạc từng câu.</w:t>
            </w:r>
          </w:p>
          <w:p w14:paraId="0B335034" w14:textId="77777777" w:rsidR="00BB4FB4" w:rsidRPr="00BB4FB4" w:rsidRDefault="00BB4FB4" w:rsidP="00BB4FB4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>- Cho HS đọc ôn toàn bài.</w:t>
            </w:r>
          </w:p>
          <w:p w14:paraId="4A988167" w14:textId="77777777" w:rsidR="00BB4FB4" w:rsidRPr="00BB4FB4" w:rsidRDefault="00BB4FB4" w:rsidP="00BB4FB4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>- Gọi HS thực hiện theo các hình thức: Tập thể, nhóm, cá nhân.</w:t>
            </w:r>
          </w:p>
          <w:p w14:paraId="57A93431" w14:textId="77777777" w:rsidR="00BB4FB4" w:rsidRPr="00BB4FB4" w:rsidRDefault="00BB4FB4" w:rsidP="00BB4FB4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>- GVNX, sửa sai.</w:t>
            </w:r>
          </w:p>
          <w:p w14:paraId="11442B99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3. Luyện tập – thực hành.  6-7’</w:t>
            </w:r>
          </w:p>
          <w:p w14:paraId="7F49405B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- GVYCHS đọc kết hợp vỗ tay theo phách, nhip.</w:t>
            </w: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 xml:space="preserve"> (Khuyến khích HS sử dụng nhạc cụ để gõ đệm.) </w:t>
            </w:r>
          </w:p>
          <w:p w14:paraId="3836D09B" w14:textId="77777777" w:rsidR="00BB4FB4" w:rsidRPr="00BB4FB4" w:rsidRDefault="00BB4FB4" w:rsidP="00BB4FB4">
            <w:pPr>
              <w:spacing w:after="0"/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5B8C8788" wp14:editId="39385262">
                  <wp:extent cx="3473450" cy="1600200"/>
                  <wp:effectExtent l="0" t="0" r="0" b="0"/>
                  <wp:docPr id="19" name="Picture 19" descr="D:\GIÁO ÁN LỚP 5_2024\bài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:\GIÁO ÁN LỚP 5_2024\bài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ED935E" w14:textId="77777777" w:rsidR="00BB4FB4" w:rsidRPr="00BB4FB4" w:rsidRDefault="00BB4FB4" w:rsidP="00BB4FB4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>- Gọi HS thực hiện theo nhóm, cá nhân…</w:t>
            </w:r>
          </w:p>
          <w:p w14:paraId="1A3B3473" w14:textId="77777777" w:rsidR="00BB4FB4" w:rsidRPr="00BB4FB4" w:rsidRDefault="00BB4FB4" w:rsidP="00BB4FB4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C57D533" w14:textId="77777777" w:rsidR="00BB4FB4" w:rsidRPr="00BB4FB4" w:rsidRDefault="00BB4FB4" w:rsidP="00BB4FB4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>- GVNX, sửa sai (Nếu có)</w:t>
            </w:r>
          </w:p>
          <w:p w14:paraId="009AF2ED" w14:textId="77777777" w:rsidR="00BB4FB4" w:rsidRPr="00BB4FB4" w:rsidRDefault="00BB4FB4" w:rsidP="00BB4FB4">
            <w:pPr>
              <w:spacing w:after="0"/>
              <w:ind w:right="144"/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val="nl-NL"/>
              </w:rPr>
            </w:pPr>
            <w:r w:rsidRPr="00BB4FB4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val="nl-NL"/>
              </w:rPr>
              <w:t>4. Vận dụng: 1-2’</w:t>
            </w:r>
          </w:p>
          <w:p w14:paraId="53662911" w14:textId="77777777" w:rsidR="00BB4FB4" w:rsidRPr="00BB4FB4" w:rsidRDefault="00BB4FB4" w:rsidP="00BB4FB4">
            <w:pPr>
              <w:spacing w:after="0"/>
              <w:ind w:right="144"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  <w:r w:rsidRPr="00BB4FB4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>- GV hỏi ND tiết học.</w:t>
            </w:r>
          </w:p>
          <w:p w14:paraId="11424925" w14:textId="77777777" w:rsidR="00BB4FB4" w:rsidRPr="00BB4FB4" w:rsidRDefault="00BB4FB4" w:rsidP="00BB4FB4">
            <w:pPr>
              <w:spacing w:after="0"/>
              <w:ind w:right="144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>- GVNX giờ học.</w:t>
            </w:r>
          </w:p>
        </w:tc>
        <w:tc>
          <w:tcPr>
            <w:tcW w:w="3402" w:type="dxa"/>
            <w:shd w:val="clear" w:color="auto" w:fill="auto"/>
          </w:tcPr>
          <w:p w14:paraId="36FCD8D3" w14:textId="77777777" w:rsidR="00BB4FB4" w:rsidRPr="00BB4FB4" w:rsidRDefault="00BB4FB4" w:rsidP="00BB4FB4">
            <w:pPr>
              <w:spacing w:after="0"/>
              <w:ind w:left="144"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</w:p>
          <w:p w14:paraId="1D16DBF7" w14:textId="77777777" w:rsidR="00BB4FB4" w:rsidRPr="00BB4FB4" w:rsidRDefault="00BB4FB4" w:rsidP="00BB4FB4">
            <w:pPr>
              <w:spacing w:after="0"/>
              <w:ind w:left="144"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110146E2" w14:textId="77777777" w:rsidR="00BB4FB4" w:rsidRPr="00BB4FB4" w:rsidRDefault="00BB4FB4" w:rsidP="00BB4FB4">
            <w:pPr>
              <w:spacing w:after="0"/>
              <w:ind w:left="144"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79090FC2" w14:textId="77777777" w:rsidR="00BB4FB4" w:rsidRPr="00BB4FB4" w:rsidRDefault="00BB4FB4" w:rsidP="00BB4FB4">
            <w:pPr>
              <w:spacing w:after="0"/>
              <w:ind w:left="144"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6BAE8680" w14:textId="77777777" w:rsidR="00BB4FB4" w:rsidRPr="00BB4FB4" w:rsidRDefault="00BB4FB4" w:rsidP="00BB4FB4">
            <w:pPr>
              <w:spacing w:after="0"/>
              <w:ind w:right="38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eastAsia="Times New Roman" w:hAnsiTheme="majorHAnsi" w:cstheme="majorHAnsi"/>
                <w:sz w:val="28"/>
                <w:szCs w:val="28"/>
              </w:rPr>
              <w:t>-</w:t>
            </w:r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HS nghe và vận động theo nhịp điệu bài hát.</w:t>
            </w:r>
          </w:p>
          <w:p w14:paraId="216AD49D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1A6B451B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eastAsia="Times New Roman" w:hAnsiTheme="majorHAnsi" w:cstheme="majorHAnsi"/>
                <w:sz w:val="28"/>
                <w:szCs w:val="28"/>
              </w:rPr>
              <w:t>- HS trả lời theo ý hiểu.</w:t>
            </w:r>
          </w:p>
          <w:p w14:paraId="2046EDE2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eastAsia="Times New Roman" w:hAnsiTheme="majorHAnsi" w:cstheme="majorHAnsi"/>
                <w:sz w:val="28"/>
                <w:szCs w:val="28"/>
              </w:rPr>
              <w:t>- Lắng nghe, nhắc lại tựa bài.</w:t>
            </w:r>
          </w:p>
          <w:p w14:paraId="5C20BF1B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6F505E00" w14:textId="0315CD62" w:rsid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7674DE2C" w14:textId="7C7C3951" w:rsid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44AFC898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7933151E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eastAsia="Times New Roman" w:hAnsiTheme="majorHAnsi" w:cstheme="majorHAnsi"/>
                <w:sz w:val="28"/>
                <w:szCs w:val="28"/>
              </w:rPr>
              <w:t>-</w:t>
            </w: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 xml:space="preserve"> Các nhóm trả lời các câu </w:t>
            </w:r>
          </w:p>
          <w:p w14:paraId="37BE0820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>hỏi.</w:t>
            </w:r>
          </w:p>
          <w:p w14:paraId="104A8094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5337626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+Nhịp 3/4 có 3 phách trong một ô nhịp.</w:t>
            </w:r>
          </w:p>
          <w:p w14:paraId="7248551C" w14:textId="77777777" w:rsidR="00BB4FB4" w:rsidRPr="00BB4FB4" w:rsidRDefault="00BB4FB4" w:rsidP="00BB4FB4">
            <w:pPr>
              <w:pStyle w:val="Style5"/>
              <w:spacing w:before="0" w:after="0" w:line="276" w:lineRule="auto"/>
              <w:rPr>
                <w:rFonts w:asciiTheme="majorHAnsi" w:hAnsiTheme="majorHAnsi" w:cstheme="majorHAnsi"/>
                <w:i/>
                <w:iCs/>
                <w:szCs w:val="28"/>
              </w:rPr>
            </w:pPr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lastRenderedPageBreak/>
              <w:t>+</w:t>
            </w:r>
            <w:r w:rsidRPr="00BB4FB4">
              <w:rPr>
                <w:rFonts w:asciiTheme="majorHAnsi" w:hAnsiTheme="majorHAnsi" w:cstheme="majorHAnsi"/>
                <w:i/>
                <w:iCs/>
                <w:szCs w:val="28"/>
                <w:lang w:val="vi-VN"/>
              </w:rPr>
              <w:t xml:space="preserve">Mỗi phách có giá trị trường độ bằng một nốt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đen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.</w:t>
            </w:r>
          </w:p>
          <w:p w14:paraId="5BF6140C" w14:textId="77777777" w:rsidR="00BB4FB4" w:rsidRPr="00BB4FB4" w:rsidRDefault="00BB4FB4" w:rsidP="00BB4FB4">
            <w:pPr>
              <w:pStyle w:val="Style5"/>
              <w:spacing w:before="0" w:after="0" w:line="276" w:lineRule="auto"/>
              <w:rPr>
                <w:rFonts w:asciiTheme="majorHAnsi" w:hAnsiTheme="majorHAnsi" w:cstheme="majorHAnsi"/>
                <w:i/>
                <w:iCs/>
                <w:szCs w:val="28"/>
              </w:rPr>
            </w:pPr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+</w:t>
            </w:r>
            <w:r w:rsidRPr="00BB4FB4">
              <w:rPr>
                <w:rFonts w:asciiTheme="majorHAnsi" w:hAnsiTheme="majorHAnsi" w:cstheme="majorHAnsi"/>
                <w:i/>
                <w:iCs/>
                <w:szCs w:val="28"/>
                <w:lang w:val="vi-VN"/>
              </w:rPr>
              <w:t xml:space="preserve">Phách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mạnh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là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phách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thứ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nhất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trong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ô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nhịp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.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Phách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nhẹ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là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phách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thứ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2,3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trong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 xml:space="preserve"> ô </w:t>
            </w:r>
            <w:proofErr w:type="spellStart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nhịp</w:t>
            </w:r>
            <w:proofErr w:type="spellEnd"/>
            <w:r w:rsidRPr="00BB4FB4">
              <w:rPr>
                <w:rFonts w:asciiTheme="majorHAnsi" w:hAnsiTheme="majorHAnsi" w:cstheme="majorHAnsi"/>
                <w:i/>
                <w:iCs/>
                <w:szCs w:val="28"/>
              </w:rPr>
              <w:t>.</w:t>
            </w:r>
          </w:p>
          <w:p w14:paraId="0A6BFA63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>- HS nhận xét bạn/ nhóm bạn.</w:t>
            </w:r>
          </w:p>
          <w:p w14:paraId="6B715C43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>- HS làm việc cá nhân.</w:t>
            </w:r>
          </w:p>
          <w:p w14:paraId="76ED6E4C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DAD5279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D419EFC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97CF7C5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A3A32AE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>- HS trả lời.</w:t>
            </w:r>
          </w:p>
          <w:p w14:paraId="25B72F8E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FA81540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E444111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B811D17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3345D532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eastAsia="Times New Roman" w:hAnsiTheme="majorHAnsi" w:cstheme="majorHAnsi"/>
                <w:sz w:val="28"/>
                <w:szCs w:val="28"/>
              </w:rPr>
              <w:t>- Chơi trò chơi.</w:t>
            </w:r>
          </w:p>
          <w:p w14:paraId="1910B0D7" w14:textId="77777777" w:rsidR="00BB4FB4" w:rsidRPr="00BB4FB4" w:rsidRDefault="00BB4FB4" w:rsidP="00BB4FB4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iCs/>
                <w:sz w:val="28"/>
                <w:szCs w:val="28"/>
              </w:rPr>
            </w:pPr>
          </w:p>
          <w:p w14:paraId="305CDB22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iCs/>
                <w:sz w:val="28"/>
                <w:szCs w:val="28"/>
              </w:rPr>
            </w:pPr>
          </w:p>
          <w:p w14:paraId="754F7593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045E7A86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378F0C5F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05DA5A01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 xml:space="preserve">- HS quan sát và tìm hiểu bài đọc nhạc </w:t>
            </w:r>
            <w:r w:rsidRPr="00BB4FB4">
              <w:rPr>
                <w:rFonts w:asciiTheme="majorHAnsi" w:hAnsiTheme="majorHAnsi" w:cstheme="majorHAnsi"/>
                <w:i/>
                <w:sz w:val="28"/>
                <w:szCs w:val="28"/>
              </w:rPr>
              <w:t>số 3</w:t>
            </w: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4BB8266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48865912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6513F575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49BC7540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5DEAF9BB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1A7B60D7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0A3ECCC9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2642E2BC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6F01041C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-</w:t>
            </w:r>
            <w:r w:rsidRPr="00BB4FB4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HS làm việc cá nhân sau đó thảo luận N2.</w:t>
            </w:r>
          </w:p>
          <w:p w14:paraId="1507A0C2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60AEEC3F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31AA0873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6312FC44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6A64AA65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eastAsia="Times New Roman" w:hAnsiTheme="majorHAnsi" w:cstheme="majorHAnsi"/>
                <w:sz w:val="28"/>
                <w:szCs w:val="28"/>
              </w:rPr>
              <w:t>- Luyện cao độ.</w:t>
            </w:r>
          </w:p>
          <w:p w14:paraId="32E9E1E6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518BFC09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0250CA0D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706413F6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BB4FB4">
              <w:rPr>
                <w:rFonts w:asciiTheme="majorHAnsi" w:eastAsia="Times New Roman" w:hAnsiTheme="majorHAnsi" w:cstheme="majorHAnsi"/>
                <w:sz w:val="28"/>
                <w:szCs w:val="28"/>
              </w:rPr>
              <w:t>-</w:t>
            </w:r>
            <w:r w:rsidRPr="00BB4FB4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HS đọc tiết tấu kết hợp gõ hoặc vỗ tay theo phách.</w:t>
            </w:r>
          </w:p>
          <w:p w14:paraId="4A5EA9E6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2CA8ABC1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5DD1E4BA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584096B3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40E236C8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415C63C2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106BDFCC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>- HS tập đọc nhạc từng câu theo đàn.</w:t>
            </w:r>
          </w:p>
          <w:p w14:paraId="1575522E" w14:textId="77777777" w:rsidR="00BB4FB4" w:rsidRPr="00BB4FB4" w:rsidRDefault="00BB4FB4" w:rsidP="00BB4FB4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>- HS đọc ôn toàn bài.</w:t>
            </w:r>
          </w:p>
          <w:p w14:paraId="50DE639C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EA03AA6" w14:textId="77777777" w:rsidR="00BB4FB4" w:rsidRPr="00BB4FB4" w:rsidRDefault="00BB4FB4" w:rsidP="00BB4FB4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3F6F07B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13749A65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7B53C3E5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BB4FB4">
              <w:rPr>
                <w:rFonts w:asciiTheme="majorHAnsi" w:eastAsia="Times New Roman" w:hAnsiTheme="majorHAnsi" w:cstheme="majorHAnsi"/>
                <w:sz w:val="28"/>
                <w:szCs w:val="28"/>
              </w:rPr>
              <w:t>-</w:t>
            </w:r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Đọc kết hợp vỗ tay hoặc gõ đệm theo phách.</w:t>
            </w:r>
          </w:p>
          <w:p w14:paraId="578F12AA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26CBE1F2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76A7C0C0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1C9A7CAA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6DAD436C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2B0072E2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4B440A43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0C4A9518" w14:textId="77777777" w:rsidR="00BB4FB4" w:rsidRPr="00BB4FB4" w:rsidRDefault="00BB4FB4" w:rsidP="00BB4FB4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bCs/>
                <w:sz w:val="28"/>
                <w:szCs w:val="28"/>
              </w:rPr>
              <w:t>-</w:t>
            </w: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 xml:space="preserve"> HS thực hiện theo nhóm, cá nhân…</w:t>
            </w:r>
          </w:p>
          <w:p w14:paraId="24466AA6" w14:textId="77777777" w:rsidR="00BB4FB4" w:rsidRPr="00BB4FB4" w:rsidRDefault="00BB4FB4" w:rsidP="00BB4FB4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hAnsiTheme="majorHAnsi" w:cstheme="majorHAnsi"/>
                <w:sz w:val="28"/>
                <w:szCs w:val="28"/>
              </w:rPr>
              <w:t>- HSNX, sửa sai (Nếu có)</w:t>
            </w:r>
          </w:p>
          <w:p w14:paraId="3C762D3C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1CB222DA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eastAsia="Times New Roman" w:hAnsiTheme="majorHAnsi" w:cstheme="majorHAnsi"/>
                <w:sz w:val="28"/>
                <w:szCs w:val="28"/>
              </w:rPr>
              <w:t>- Nhắc lại ND tiết học.</w:t>
            </w:r>
          </w:p>
          <w:p w14:paraId="78EFC6AE" w14:textId="77777777" w:rsidR="00BB4FB4" w:rsidRPr="00BB4FB4" w:rsidRDefault="00BB4FB4" w:rsidP="00BB4FB4">
            <w:pPr>
              <w:spacing w:after="0"/>
              <w:ind w:right="144"/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B4FB4">
              <w:rPr>
                <w:rFonts w:asciiTheme="majorHAnsi" w:eastAsia="Times New Roman" w:hAnsiTheme="majorHAnsi" w:cstheme="majorHAnsi"/>
                <w:sz w:val="28"/>
                <w:szCs w:val="28"/>
              </w:rPr>
              <w:t>- Lắng nghe, ghi nhớ.</w:t>
            </w:r>
          </w:p>
        </w:tc>
      </w:tr>
    </w:tbl>
    <w:p w14:paraId="272F6587" w14:textId="77777777" w:rsidR="00392204" w:rsidRPr="00BB4FB4" w:rsidRDefault="00392204" w:rsidP="00BB4FB4">
      <w:pPr>
        <w:spacing w:after="0"/>
        <w:rPr>
          <w:rFonts w:asciiTheme="majorHAnsi" w:hAnsiTheme="majorHAnsi" w:cstheme="majorHAnsi"/>
          <w:sz w:val="28"/>
          <w:szCs w:val="28"/>
        </w:rPr>
      </w:pPr>
    </w:p>
    <w:sectPr w:rsidR="00392204" w:rsidRPr="00BB4FB4" w:rsidSect="00A97041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D0409"/>
    <w:multiLevelType w:val="hybridMultilevel"/>
    <w:tmpl w:val="37787B12"/>
    <w:lvl w:ilvl="0" w:tplc="7ED08EB4">
      <w:start w:val="2"/>
      <w:numFmt w:val="decimal"/>
      <w:lvlText w:val="%1."/>
      <w:lvlJc w:val="left"/>
      <w:pPr>
        <w:ind w:left="356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809"/>
    <w:rsid w:val="00053719"/>
    <w:rsid w:val="00067F0F"/>
    <w:rsid w:val="000A193A"/>
    <w:rsid w:val="000B5E2D"/>
    <w:rsid w:val="00105AAE"/>
    <w:rsid w:val="002351BC"/>
    <w:rsid w:val="00244C43"/>
    <w:rsid w:val="0033417C"/>
    <w:rsid w:val="003633B1"/>
    <w:rsid w:val="00392204"/>
    <w:rsid w:val="00421A0C"/>
    <w:rsid w:val="00446F4C"/>
    <w:rsid w:val="00574D9D"/>
    <w:rsid w:val="005A1EFE"/>
    <w:rsid w:val="005B428A"/>
    <w:rsid w:val="005D5691"/>
    <w:rsid w:val="005F00B4"/>
    <w:rsid w:val="00610661"/>
    <w:rsid w:val="006179C5"/>
    <w:rsid w:val="00640E6A"/>
    <w:rsid w:val="006838FC"/>
    <w:rsid w:val="006C39EF"/>
    <w:rsid w:val="007269E5"/>
    <w:rsid w:val="007811F6"/>
    <w:rsid w:val="00964D1F"/>
    <w:rsid w:val="0099374A"/>
    <w:rsid w:val="009C0A65"/>
    <w:rsid w:val="00A97041"/>
    <w:rsid w:val="00AD3958"/>
    <w:rsid w:val="00B46BEA"/>
    <w:rsid w:val="00B529E0"/>
    <w:rsid w:val="00B572A6"/>
    <w:rsid w:val="00B67871"/>
    <w:rsid w:val="00BB4FB4"/>
    <w:rsid w:val="00C15A7F"/>
    <w:rsid w:val="00C40EB9"/>
    <w:rsid w:val="00DE22CC"/>
    <w:rsid w:val="00E06A15"/>
    <w:rsid w:val="00E93809"/>
    <w:rsid w:val="00EC5D7F"/>
    <w:rsid w:val="00F14843"/>
    <w:rsid w:val="00F6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F505"/>
  <w15:docId w15:val="{A34BA5F4-DF49-484E-B383-DF9A7964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572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8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nhideWhenUsed/>
    <w:qFormat/>
    <w:rsid w:val="000B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aliases w:val="Medium Grid 1 - Accent 22,Numbered List"/>
    <w:basedOn w:val="Normal"/>
    <w:link w:val="ListParagraphChar"/>
    <w:qFormat/>
    <w:rsid w:val="00A97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A97041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ListParagraphChar">
    <w:name w:val="List Paragraph Char"/>
    <w:aliases w:val="Medium Grid 1 - Accent 22 Char,Numbered List Char"/>
    <w:link w:val="ListParagraph"/>
    <w:qFormat/>
    <w:locked/>
    <w:rsid w:val="00A970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3A"/>
    <w:rPr>
      <w:rFonts w:ascii="Segoe UI" w:hAnsi="Segoe UI" w:cs="Segoe UI"/>
      <w:sz w:val="18"/>
      <w:szCs w:val="18"/>
    </w:rPr>
  </w:style>
  <w:style w:type="character" w:customStyle="1" w:styleId="Vnbnnidung">
    <w:name w:val="Văn bản nội dung_"/>
    <w:link w:val="Vnbnnidung0"/>
    <w:rsid w:val="00105AAE"/>
    <w:rPr>
      <w:color w:val="231F20"/>
    </w:rPr>
  </w:style>
  <w:style w:type="paragraph" w:customStyle="1" w:styleId="Vnbnnidung0">
    <w:name w:val="Văn bản nội dung"/>
    <w:basedOn w:val="Normal"/>
    <w:link w:val="Vnbnnidung"/>
    <w:rsid w:val="00105AAE"/>
    <w:pPr>
      <w:widowControl w:val="0"/>
      <w:spacing w:after="0" w:line="240" w:lineRule="auto"/>
    </w:pPr>
    <w:rPr>
      <w:color w:val="231F20"/>
    </w:rPr>
  </w:style>
  <w:style w:type="character" w:customStyle="1" w:styleId="Heading3Char">
    <w:name w:val="Heading 3 Char"/>
    <w:basedOn w:val="DefaultParagraphFont"/>
    <w:link w:val="Heading3"/>
    <w:uiPriority w:val="9"/>
    <w:rsid w:val="00B572A6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NormalWebChar">
    <w:name w:val="Normal (Web) Char"/>
    <w:link w:val="NormalWeb"/>
    <w:locked/>
    <w:rsid w:val="00B572A6"/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B572A6"/>
    <w:rPr>
      <w:b/>
      <w:bCs/>
    </w:rPr>
  </w:style>
  <w:style w:type="character" w:styleId="Emphasis">
    <w:name w:val="Emphasis"/>
    <w:uiPriority w:val="20"/>
    <w:qFormat/>
    <w:rsid w:val="00B572A6"/>
    <w:rPr>
      <w:i/>
      <w:iCs/>
    </w:rPr>
  </w:style>
  <w:style w:type="paragraph" w:customStyle="1" w:styleId="Style4">
    <w:name w:val="Style4"/>
    <w:basedOn w:val="Normal"/>
    <w:rsid w:val="00244C43"/>
    <w:pPr>
      <w:spacing w:before="80" w:after="80" w:line="312" w:lineRule="auto"/>
      <w:ind w:firstLine="567"/>
      <w:jc w:val="both"/>
    </w:pPr>
    <w:rPr>
      <w:rFonts w:ascii="Times New Roman" w:eastAsia="Calibri" w:hAnsi="Times New Roman" w:cs="Times New Roman"/>
      <w:sz w:val="28"/>
      <w:lang w:val="en-US"/>
    </w:rPr>
  </w:style>
  <w:style w:type="paragraph" w:customStyle="1" w:styleId="Style5">
    <w:name w:val="Style5"/>
    <w:basedOn w:val="Normal"/>
    <w:rsid w:val="00BB4FB4"/>
    <w:pPr>
      <w:spacing w:before="80" w:after="80" w:line="312" w:lineRule="auto"/>
      <w:jc w:val="both"/>
    </w:pPr>
    <w:rPr>
      <w:rFonts w:ascii="Times New Roman" w:eastAsia="Calibri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trangphamminh1105@gmail.com</cp:lastModifiedBy>
  <cp:revision>16</cp:revision>
  <cp:lastPrinted>2024-12-16T05:07:00Z</cp:lastPrinted>
  <dcterms:created xsi:type="dcterms:W3CDTF">2024-12-15T02:31:00Z</dcterms:created>
  <dcterms:modified xsi:type="dcterms:W3CDTF">2025-01-22T16:32:00Z</dcterms:modified>
</cp:coreProperties>
</file>